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3CCA" w14:textId="6556FE05" w:rsidR="002767E1" w:rsidRDefault="001E3F66" w:rsidP="002767E1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09255" wp14:editId="1283EFAB">
                <wp:simplePos x="0" y="0"/>
                <wp:positionH relativeFrom="margin">
                  <wp:posOffset>-112928</wp:posOffset>
                </wp:positionH>
                <wp:positionV relativeFrom="paragraph">
                  <wp:posOffset>1622374</wp:posOffset>
                </wp:positionV>
                <wp:extent cx="6407785" cy="1784350"/>
                <wp:effectExtent l="0" t="0" r="12065" b="25400"/>
                <wp:wrapNone/>
                <wp:docPr id="15757892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785" cy="1784350"/>
                        </a:xfrm>
                        <a:prstGeom prst="roundRect">
                          <a:avLst>
                            <a:gd name="adj" fmla="val 65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2EEE5" id=" 2" o:spid="_x0000_s1026" style="position:absolute;margin-left:-8.9pt;margin-top:127.75pt;width:504.55pt;height:1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56DAIAAPoDAAAOAAAAZHJzL2Uyb0RvYy54bWysU9uO0zAQfUfiHyy/06SlabtR0xXaZRHS&#10;chELH+DaTmOwPcZ2m3a/nrGT7RZ4Q+TBmsmMz8w5M15fH40mB+mDAtvQ6aSkRFoOQtldQ799vXu1&#10;oiREZgXTYGVDTzLQ683LF+ve1XIGHWghPUEQG+reNbSL0dVFEXgnDQsTcNJisAVvWETX7wrhWY/o&#10;RhezslwUPXjhPHAZAv69HYJ0k/HbVvL4qW2DjEQ3FHuL+fT53Kaz2KxZvfPMdYqPbbB/6MIwZbHo&#10;GeqWRUb2Xv0FZRT3EKCNEw6mgLZVXGYOyGZa/sHmoWNOZi4oTnBnmcL/g+UfDw/us0+tB3cP/EdA&#10;RYrehfocSU7AHLLtP4DAGbJ9hEz22HqTbiINcsyans6aymMkHH8u5uVyuaoo4RibLlfz11VWvWD1&#10;03XnQ3wnwZBkNNTD3oovOLlcgx3uQ8zKCmKZSeXFd0pao3FOB6bJoioXaYwIOOai9QSZLlq4U1rn&#10;QWtL+oZeVbMqYwfQSqRgpu932xvtCWIiifyNsL+l5e4yWCeZeGtFtiNTerCxuLajhEm1tImh3oI4&#10;oYIehgXEB4NGB/6Rkh6Xr6Hh5555SYl+b3G6V9P5PG1rdubVcoaOv4xsLyPMcoRqaKRkMG/isOF7&#10;59Wuw0rTTNfCG5xcq2JS67mr0cEFyyKOjyFt8KWfs56f7OYXAAAA//8DAFBLAwQUAAYACAAAACEA&#10;8jIeMOEAAAALAQAADwAAAGRycy9kb3ducmV2LnhtbEyPMU/DMBSEdyT+g/WQWKrWSSunbchLBUgs&#10;MNFUYnVjN46In6PYScO/x0x0PN3p7rviMNuOTXrwrSOEdJUA01Q71VKDcKreljtgPkhSsnOkEX60&#10;h0N5f1fIXLkrferpGBoWS8jnEsGE0Oec+9poK/3K9Zqid3GDlSHKoeFqkNdYbju+TpKMW9lSXDCy&#10;169G19/H0SIkppq3H+/h9CL5lNVfflH5cYH4+DA/PwELeg7/YfjDj+hQRqazG0l51iEs021EDwhr&#10;IQSwmNjv0w2wM4LYZAJ4WfDbD+UvAAAA//8DAFBLAQItABQABgAIAAAAIQC2gziS/gAAAOEBAAAT&#10;AAAAAAAAAAAAAAAAAAAAAABbQ29udGVudF9UeXBlc10ueG1sUEsBAi0AFAAGAAgAAAAhADj9If/W&#10;AAAAlAEAAAsAAAAAAAAAAAAAAAAALwEAAF9yZWxzLy5yZWxzUEsBAi0AFAAGAAgAAAAhAMCv3noM&#10;AgAA+gMAAA4AAAAAAAAAAAAAAAAALgIAAGRycy9lMm9Eb2MueG1sUEsBAi0AFAAGAAgAAAAhAPIy&#10;HjDhAAAACwEAAA8AAAAAAAAAAAAAAAAAZgQAAGRycy9kb3ducmV2LnhtbFBLBQYAAAAABAAEAPMA&#10;AAB0BQAAAAA=&#10;" filled="f">
                <v:path arrowok="t"/>
                <w10:wrap anchorx="margin"/>
              </v:roundrect>
            </w:pict>
          </mc:Fallback>
        </mc:AlternateContent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E633F8A" wp14:editId="0E81B81D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748802013" name="Picture 748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1839385" wp14:editId="7975BE7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534203156" name="Picture 5342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="005009F1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अभिभावक </w:t>
      </w:r>
      <w:r w:rsidRPr="001E3F66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>फीडबैक</w:t>
      </w:r>
      <w:r w:rsidRPr="001E3F66">
        <w:rPr>
          <w:rFonts w:ascii="Arial Unicode MS" w:eastAsia="Arial Unicode MS" w:hAnsi="Arial Unicode MS" w:cs="Arial Unicode MS"/>
          <w:b/>
          <w:bCs/>
          <w:sz w:val="36"/>
          <w:szCs w:val="36"/>
        </w:rPr>
        <w:br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 w:rsidR="005009F1" w:rsidRPr="005009F1">
        <w:rPr>
          <w:rFonts w:ascii="Arial Unicode MS" w:eastAsia="Arial Unicode MS" w:hAnsi="Arial Unicode MS" w:cs="Arial Unicode MS"/>
          <w:b/>
          <w:bCs/>
          <w:sz w:val="28"/>
          <w:szCs w:val="28"/>
        </w:rPr>
        <w:t>Parent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</w:t>
      </w:r>
      <w:r w:rsidR="002767E1">
        <w:rPr>
          <w:rFonts w:ascii="Arial Unicode MS" w:eastAsia="Arial Unicode MS" w:hAnsi="Arial Unicode MS" w:cs="Arial Unicode MS"/>
          <w:b/>
          <w:bCs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2767E1">
        <w:rPr>
          <w:rFonts w:ascii="Arial Unicode MS" w:eastAsia="Arial Unicode MS" w:hAnsi="Arial Unicode MS" w:cs="Arial Unicode MS"/>
          <w:b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2</w:t>
      </w:r>
      <w:r w:rsidR="002767E1">
        <w:rPr>
          <w:rFonts w:ascii="Arial Unicode MS" w:eastAsia="Arial Unicode MS" w:hAnsi="Arial Unicode MS" w:cs="Arial Unicode MS"/>
          <w:b/>
          <w:bCs/>
          <w:sz w:val="28"/>
          <w:szCs w:val="28"/>
        </w:rPr>
        <w:t>2</w:t>
      </w:r>
    </w:p>
    <w:p w14:paraId="11ACABBA" w14:textId="77777777" w:rsidR="005009F1" w:rsidRDefault="001E3F66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</w:t>
      </w:r>
      <w:r w:rsidR="005009F1">
        <w:rPr>
          <w:rFonts w:ascii="Arial Unicode MS" w:eastAsia="Arial Unicode MS" w:hAnsi="Arial Unicode MS" w:cs="Arial Unicode MS"/>
          <w:sz w:val="26"/>
          <w:szCs w:val="26"/>
        </w:rPr>
        <w:t>____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_________________________</w:t>
      </w:r>
    </w:p>
    <w:p w14:paraId="37C336EF" w14:textId="5FED1B30" w:rsidR="005009F1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val="en-IN"/>
        </w:rPr>
        <w:t>शैक्षणिक योग्यता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val="en-IN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Educational Qualification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 xml:space="preserve">  </w:t>
      </w:r>
      <w:r>
        <w:rPr>
          <w:rFonts w:ascii="Arial Unicode MS" w:eastAsia="Arial Unicode MS" w:hAnsi="Arial Unicode MS" w:cs="Arial Unicode MS" w:hint="cs"/>
          <w:sz w:val="26"/>
          <w:szCs w:val="26"/>
        </w:rPr>
        <w:t xml:space="preserve"> 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_____________________________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</w:t>
      </w:r>
    </w:p>
    <w:p w14:paraId="43988A43" w14:textId="3D536B73" w:rsidR="001E3F66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>व्‍यवसाय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Occupation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1E3F66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 xml:space="preserve">  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________________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___________________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__</w:t>
      </w:r>
    </w:p>
    <w:p w14:paraId="7A5C78F7" w14:textId="444DF79D" w:rsidR="005009F1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>मोबाइल नंबर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Mobile Number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</w:t>
      </w:r>
    </w:p>
    <w:p w14:paraId="1FE97A11" w14:textId="615A569C" w:rsidR="005009F1" w:rsidRPr="005009F1" w:rsidRDefault="005009F1" w:rsidP="00130A10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की प्रवेश प्रक्रिया।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Admission process of the College.</w:t>
      </w:r>
    </w:p>
    <w:p w14:paraId="685439BA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2378771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AFC982B" w14:textId="15C706C6" w:rsidR="005009F1" w:rsidRDefault="005009F1" w:rsidP="00344625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में आपके वार्ड का समग्र शैक्षणिक कार्यक्रम।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academic programme of your ward in the institute.</w:t>
      </w:r>
    </w:p>
    <w:p w14:paraId="76927FB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D3A0A88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7669A17" w14:textId="32D57973" w:rsidR="005009F1" w:rsidRDefault="005009F1" w:rsidP="004D4ECE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में आपके वार्ड का समग्र व्यक्तित्व विकास।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personality development of your ward in the institute.</w:t>
      </w:r>
    </w:p>
    <w:p w14:paraId="72F9321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D032C3D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632307C" w14:textId="3DE07C5C" w:rsidR="005009F1" w:rsidRDefault="005009F1" w:rsidP="0037182B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इस संस्थान में शिक्षण मानक।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Teaching standard at this institute.</w:t>
      </w:r>
    </w:p>
    <w:p w14:paraId="56F1E75B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94571A4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E7ACD80" w14:textId="55AA21A0" w:rsidR="005009F1" w:rsidRDefault="005009F1" w:rsidP="0005107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विद्यार्थियों के प्रति शिक्षक का दृष्टिकोण।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Teacher's approach towards the students.</w:t>
      </w:r>
    </w:p>
    <w:p w14:paraId="0BCDDCF0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73A1934A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464BD58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7195AFBA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0F25167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782A9A23" w14:textId="418B38CC" w:rsidR="005009F1" w:rsidRDefault="005009F1" w:rsidP="004160EA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कॉलेज का समग्र बुनियादी ढांचा और प्रैक्टिकल लैब।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Infrastructure and Practical Labs of the College.</w:t>
      </w:r>
    </w:p>
    <w:p w14:paraId="4D5FA95B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9F0F00F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15682DA0" w14:textId="2B6DC2FC" w:rsidR="005009F1" w:rsidRDefault="005009F1" w:rsidP="00CF3714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का पुस्तकालय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Library of the College</w:t>
      </w:r>
    </w:p>
    <w:p w14:paraId="3423A298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62175D0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8AAFECF" w14:textId="206ACE10" w:rsidR="005009F1" w:rsidRDefault="005009F1" w:rsidP="002977FD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खेल गतिविधियाँ एवं सांस्कृतिक कार्यक्रम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Sports activities and Cultural Programmes in College</w:t>
      </w:r>
    </w:p>
    <w:p w14:paraId="7C9B0D4E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35A75F9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2FE2111" w14:textId="2AD606FE" w:rsidR="005009F1" w:rsidRDefault="005009F1" w:rsidP="00AA7EAD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की परामर्श एवं मार्गदर्शन प्रक्रिया।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Counselling and guidance process of college.</w:t>
      </w:r>
    </w:p>
    <w:p w14:paraId="2B07750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820F3E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78D0516C" w14:textId="0E11382B" w:rsidR="005009F1" w:rsidRDefault="005009F1" w:rsidP="0033087B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सूचना एवं संचार प्रौद्योगिकी का प्रयोग।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Use of information and communication technology in college.</w:t>
      </w:r>
    </w:p>
    <w:p w14:paraId="10B98C00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93C976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6C9F92E" w14:textId="77777777" w:rsidR="005009F1" w:rsidRDefault="005009F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59A0663C" w14:textId="77777777" w:rsidR="005009F1" w:rsidRDefault="005009F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232A71FA" w14:textId="4D693EF0" w:rsidR="001E3F66" w:rsidRDefault="001E3F66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127CB9"/>
    <w:rsid w:val="001E3F66"/>
    <w:rsid w:val="001F08F2"/>
    <w:rsid w:val="002052E3"/>
    <w:rsid w:val="002767E1"/>
    <w:rsid w:val="003A66EB"/>
    <w:rsid w:val="003B352F"/>
    <w:rsid w:val="00400660"/>
    <w:rsid w:val="00407D1D"/>
    <w:rsid w:val="005009F1"/>
    <w:rsid w:val="00656ED1"/>
    <w:rsid w:val="007543A8"/>
    <w:rsid w:val="007730B9"/>
    <w:rsid w:val="00884250"/>
    <w:rsid w:val="00923442"/>
    <w:rsid w:val="009A6F2C"/>
    <w:rsid w:val="009B20F4"/>
    <w:rsid w:val="00A57589"/>
    <w:rsid w:val="00A60B23"/>
    <w:rsid w:val="00A630C5"/>
    <w:rsid w:val="00AB4DCF"/>
    <w:rsid w:val="00AF0150"/>
    <w:rsid w:val="00B14487"/>
    <w:rsid w:val="00C37845"/>
    <w:rsid w:val="00C5475F"/>
    <w:rsid w:val="00C60B68"/>
    <w:rsid w:val="00D11CC9"/>
    <w:rsid w:val="00D5356C"/>
    <w:rsid w:val="00D76094"/>
    <w:rsid w:val="00E2453C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  <w:style w:type="character" w:customStyle="1" w:styleId="cb23me">
    <w:name w:val="cb23me"/>
    <w:basedOn w:val="DefaultParagraphFont"/>
    <w:rsid w:val="0065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2335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28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918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88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9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1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4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3556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59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7713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17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379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6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53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71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84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4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9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09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422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1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358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27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799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9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1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 Prakash Ojha</dc:creator>
  <cp:lastModifiedBy>Ved Prakash Ojha</cp:lastModifiedBy>
  <cp:revision>4</cp:revision>
  <cp:lastPrinted>2024-01-21T08:47:00Z</cp:lastPrinted>
  <dcterms:created xsi:type="dcterms:W3CDTF">2024-01-21T10:10:00Z</dcterms:created>
  <dcterms:modified xsi:type="dcterms:W3CDTF">2024-01-21T10:10:00Z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